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Default="00FA008C" w:rsidP="00B559FB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83DE4" w:rsidRPr="00826C7D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826C7D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826C7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EA4CA7" w:rsidRPr="00826C7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826C7D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</w:t>
      </w:r>
    </w:p>
    <w:p w:rsidR="00FA008C" w:rsidRPr="00826C7D" w:rsidRDefault="00FA008C" w:rsidP="00B559FB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>202</w:t>
      </w:r>
      <w:r w:rsidR="00EA4CA7" w:rsidRPr="00826C7D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826C7D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9B1" w:rsidRPr="004869B1" w:rsidRDefault="004869B1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826C7D" w:rsidRDefault="009E6595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C7D">
        <w:rPr>
          <w:rFonts w:ascii="Times New Roman" w:hAnsi="Times New Roman" w:cs="Times New Roman"/>
          <w:sz w:val="28"/>
          <w:szCs w:val="28"/>
        </w:rPr>
        <w:t>Р</w:t>
      </w:r>
      <w:r w:rsidR="00FA008C" w:rsidRPr="00826C7D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826C7D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826C7D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826C7D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826C7D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826C7D" w:rsidRDefault="00FA008C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6C7D">
        <w:rPr>
          <w:rFonts w:ascii="Times New Roman" w:hAnsi="Times New Roman" w:cs="Times New Roman"/>
          <w:sz w:val="28"/>
          <w:szCs w:val="28"/>
        </w:rPr>
        <w:t>на 20</w:t>
      </w:r>
      <w:r w:rsidR="0031345B" w:rsidRPr="00826C7D">
        <w:rPr>
          <w:rFonts w:ascii="Times New Roman" w:hAnsi="Times New Roman" w:cs="Times New Roman"/>
          <w:sz w:val="28"/>
          <w:szCs w:val="28"/>
        </w:rPr>
        <w:t>2</w:t>
      </w:r>
      <w:r w:rsidR="007D6A64" w:rsidRPr="00826C7D">
        <w:rPr>
          <w:rFonts w:ascii="Times New Roman" w:hAnsi="Times New Roman" w:cs="Times New Roman"/>
          <w:sz w:val="28"/>
          <w:szCs w:val="28"/>
        </w:rPr>
        <w:t>2</w:t>
      </w:r>
      <w:r w:rsidRPr="00826C7D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826C7D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D6A64" w:rsidRPr="00826C7D">
        <w:rPr>
          <w:rFonts w:ascii="Times New Roman" w:hAnsi="Times New Roman" w:cs="Times New Roman"/>
          <w:sz w:val="28"/>
          <w:szCs w:val="28"/>
        </w:rPr>
        <w:t xml:space="preserve">3 </w:t>
      </w:r>
      <w:r w:rsidR="0052706C" w:rsidRPr="00826C7D">
        <w:rPr>
          <w:rFonts w:ascii="Times New Roman" w:hAnsi="Times New Roman" w:cs="Times New Roman"/>
          <w:sz w:val="28"/>
          <w:szCs w:val="28"/>
        </w:rPr>
        <w:t>и 202</w:t>
      </w:r>
      <w:r w:rsidR="007D6A64" w:rsidRPr="00826C7D">
        <w:rPr>
          <w:rFonts w:ascii="Times New Roman" w:hAnsi="Times New Roman" w:cs="Times New Roman"/>
          <w:sz w:val="28"/>
          <w:szCs w:val="28"/>
        </w:rPr>
        <w:t>4</w:t>
      </w:r>
      <w:r w:rsidR="0052706C" w:rsidRPr="00826C7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20428" w:rsidRPr="004869B1" w:rsidRDefault="00320428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9E6595" w:rsidRPr="00692407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69240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692407" w:rsidTr="00917DAC">
        <w:tc>
          <w:tcPr>
            <w:tcW w:w="2694" w:type="dxa"/>
            <w:vMerge w:val="restart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692407" w:rsidRDefault="004C2CB6" w:rsidP="00BF7CF6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692407" w:rsidRDefault="004C2CB6" w:rsidP="00BF7CF6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692407" w:rsidRDefault="004C2CB6" w:rsidP="00BF7CF6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843" w:type="dxa"/>
            <w:vMerge w:val="restart"/>
          </w:tcPr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692407" w:rsidRDefault="004C2CB6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692407" w:rsidRDefault="004C2CB6" w:rsidP="00BF7CF6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Вид расх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692407" w:rsidRDefault="004C2CB6" w:rsidP="00C73F16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692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F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692407" w:rsidRDefault="004C2CB6" w:rsidP="00C73F16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692407" w:rsidRDefault="004C2CB6" w:rsidP="00C73F16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692407" w:rsidTr="00917DAC">
        <w:tc>
          <w:tcPr>
            <w:tcW w:w="2694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92407" w:rsidRDefault="006613CF" w:rsidP="00B559F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692407" w:rsidRDefault="006613CF" w:rsidP="00BF7CF6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924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692407" w:rsidRDefault="006613CF" w:rsidP="00BF7CF6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1276" w:type="dxa"/>
          </w:tcPr>
          <w:p w:rsidR="006613CF" w:rsidRPr="00692407" w:rsidRDefault="006613CF" w:rsidP="00BF7CF6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возмездных поступл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ний от др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гих бюдж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692407" w:rsidRDefault="006613CF" w:rsidP="00BF7CF6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692407" w:rsidRDefault="006613CF" w:rsidP="00BF7CF6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692407" w:rsidRDefault="006613CF" w:rsidP="00BF7CF6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692407" w:rsidRDefault="006613CF" w:rsidP="00BF7CF6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692407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869B1" w:rsidRPr="004869B1" w:rsidTr="00917DAC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left="-108" w:right="-108" w:firstLine="33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4869B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917DA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1. Государственная пр</w:t>
            </w:r>
            <w:r w:rsidRPr="004869B1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грамма Саратовской области «Обеспечение населения доступным жильем и развитие ж</w:t>
            </w:r>
            <w:r w:rsidRPr="004869B1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и</w:t>
            </w:r>
            <w:r w:rsidRPr="004869B1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лищно-коммунальной инфраструктуры»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539719,1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539719,1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539719,1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917DAC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454480,7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454480,7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454480,7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917DAC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4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iCs/>
                <w:spacing w:val="-14"/>
                <w:sz w:val="24"/>
                <w:szCs w:val="24"/>
              </w:rPr>
              <w:lastRenderedPageBreak/>
              <w:t>Министерство стро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pacing w:val="-14"/>
                <w:sz w:val="24"/>
                <w:szCs w:val="24"/>
              </w:rPr>
              <w:t>и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pacing w:val="-14"/>
                <w:sz w:val="24"/>
                <w:szCs w:val="24"/>
              </w:rPr>
              <w:t>тельства и жилищно-коммунального хозя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pacing w:val="-14"/>
                <w:sz w:val="24"/>
                <w:szCs w:val="24"/>
              </w:rPr>
              <w:t>й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pacing w:val="-14"/>
                <w:sz w:val="24"/>
                <w:szCs w:val="24"/>
              </w:rPr>
              <w:t>ства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454480,7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454480,7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454480,7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4869B1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помещений детям-сиротам и детям, оста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шимся без попечения родителей, лицам из числа детей-сирот и д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тей, оставшихся без п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печения родителей, из специализированного государственного ж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лищного фонда по дог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ворам найма специал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зированных жилых п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мещений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5Е 4 01 </w:t>
            </w:r>
            <w:r w:rsidRPr="00486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W082</w:t>
            </w: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917DA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отдел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категорий гра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917DAC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917D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</w:t>
            </w: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917DAC">
            <w:pPr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Предоставление жилых помещений по договорам социального найма гра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данам, страдающим т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я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желой формой хронич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ских заболеваний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13772</w:t>
            </w: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917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E42A30" w:rsidP="004869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  <w:r w:rsidR="004869B1"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4869B1"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4869B1"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</w:t>
            </w:r>
            <w:r w:rsidR="004869B1"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4869B1"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транспортной с</w:t>
            </w:r>
            <w:r w:rsidR="004869B1"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4869B1"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E42A30" w:rsidRDefault="00E42A30" w:rsidP="004869B1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97824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2A30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30" w:rsidRPr="004869B1" w:rsidRDefault="00E42A30" w:rsidP="004869B1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Подпрограмма «Разв</w:t>
            </w:r>
            <w:r w:rsidRPr="004869B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</w:t>
            </w:r>
            <w:r w:rsidRPr="004869B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тие и обеспечение с</w:t>
            </w:r>
            <w:r w:rsidRPr="004869B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хранности сети авт</w:t>
            </w:r>
            <w:r w:rsidRPr="004869B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мобильных дорог С</w:t>
            </w:r>
            <w:r w:rsidRPr="004869B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4869B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A30" w:rsidRPr="00E42A30" w:rsidRDefault="00E42A30" w:rsidP="00D91F2B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97824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A30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A30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2A30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30" w:rsidRPr="004869B1" w:rsidRDefault="00E42A30" w:rsidP="004869B1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A30" w:rsidRPr="00E42A30" w:rsidRDefault="00E42A30" w:rsidP="00D91F2B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97824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A30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A30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A30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4869B1">
            <w:pPr>
              <w:spacing w:line="216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Проектно-изыска</w:t>
            </w:r>
            <w:r w:rsidR="00917D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тельские, научно-иссле</w:t>
            </w:r>
            <w:r w:rsidR="00917DA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довательские, опытно-конструкторские работы по объектам строител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ь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ства и реконструкции на автомобильных дорогах общего пользования р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гионального и межмун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ципального значения и искусственных сооруж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ний на них, находящихся в государственной со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</w:t>
            </w:r>
            <w:r w:rsidRPr="004869B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9B1" w:rsidRPr="004869B1" w:rsidRDefault="004869B1" w:rsidP="004869B1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E42A30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4869B1">
            <w:pPr>
              <w:spacing w:line="216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Реконструкция моста через </w:t>
            </w:r>
            <w:proofErr w:type="spellStart"/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proofErr w:type="gramStart"/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.М</w:t>
            </w:r>
            <w:proofErr w:type="gramEnd"/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алый</w:t>
            </w:r>
            <w:proofErr w:type="spellEnd"/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Иргиз на км 50+994 автомобил</w:t>
            </w:r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ной дороги «Балаково – Духовницкое» в Духо</w:t>
            </w:r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ницком районе Сарато</w:t>
            </w:r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4869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5Ж 2 </w:t>
            </w:r>
            <w:r w:rsidRPr="00486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 53903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30402,1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9B1" w:rsidRP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4869B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ерешка</w:t>
            </w:r>
            <w:proofErr w:type="spellEnd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 на км 19+985 </w:t>
            </w:r>
            <w:proofErr w:type="spellStart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автоподъезда</w:t>
            </w:r>
            <w:proofErr w:type="spellEnd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с.Елшанка</w:t>
            </w:r>
            <w:proofErr w:type="spellEnd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с.Поповка</w:t>
            </w:r>
            <w:proofErr w:type="spellEnd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с.Старая</w:t>
            </w:r>
            <w:proofErr w:type="spellEnd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Лебежайка</w:t>
            </w:r>
            <w:proofErr w:type="spellEnd"/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</w:t>
            </w: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роги «Р-228 «Сызрань – Саратов – Волгоград» в Хвалынском районе Саратовской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 xml:space="preserve">5Ж 2 </w:t>
            </w:r>
            <w:r w:rsidRPr="00486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0 53904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</w:rPr>
              <w:t>30402,1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9B1" w:rsidTr="00917DAC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4869B1" w:rsidRDefault="004869B1" w:rsidP="004869B1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E42A30" w:rsidP="004869B1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637544,0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4869B1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599719,1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Pr="004869B1" w:rsidRDefault="004869B1" w:rsidP="004869B1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Default="004869B1" w:rsidP="004869B1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599719,1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9B1" w:rsidRDefault="004869B1" w:rsidP="004869B1">
            <w:pPr>
              <w:spacing w:line="216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1767F" w:rsidRPr="004869B1" w:rsidRDefault="0011767F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sectPr w:rsidR="0011767F" w:rsidRPr="004869B1" w:rsidSect="00B56DA2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CAD" w:rsidRDefault="00834CAD" w:rsidP="001B41CE">
      <w:pPr>
        <w:spacing w:after="0" w:line="240" w:lineRule="auto"/>
      </w:pPr>
      <w:r>
        <w:separator/>
      </w:r>
    </w:p>
  </w:endnote>
  <w:endnote w:type="continuationSeparator" w:id="0">
    <w:p w:rsidR="00834CAD" w:rsidRDefault="00834CAD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CAD" w:rsidRDefault="00834CAD" w:rsidP="001B41CE">
      <w:pPr>
        <w:spacing w:after="0" w:line="240" w:lineRule="auto"/>
      </w:pPr>
      <w:r>
        <w:separator/>
      </w:r>
    </w:p>
  </w:footnote>
  <w:footnote w:type="continuationSeparator" w:id="0">
    <w:p w:rsidR="00834CAD" w:rsidRDefault="00834CAD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64" w:rsidRPr="004729DC" w:rsidRDefault="007D6A6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7D6A64" w:rsidRDefault="007D6A6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7D6A64" w:rsidRPr="00B147D9" w:rsidRDefault="007D6A64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B56DA2">
          <w:rPr>
            <w:rFonts w:ascii="Times New Roman" w:hAnsi="Times New Roman" w:cs="Times New Roman"/>
            <w:noProof/>
          </w:rPr>
          <w:t>4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7D6A64" w:rsidRDefault="007D6A64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82B97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4434E"/>
    <w:rsid w:val="00451E61"/>
    <w:rsid w:val="004729DC"/>
    <w:rsid w:val="00473FBC"/>
    <w:rsid w:val="00475C37"/>
    <w:rsid w:val="004810C8"/>
    <w:rsid w:val="004869B1"/>
    <w:rsid w:val="004A4674"/>
    <w:rsid w:val="004B583A"/>
    <w:rsid w:val="004C2CB6"/>
    <w:rsid w:val="00507DDA"/>
    <w:rsid w:val="00514EFB"/>
    <w:rsid w:val="0052706C"/>
    <w:rsid w:val="00542E40"/>
    <w:rsid w:val="00557ADB"/>
    <w:rsid w:val="00560D23"/>
    <w:rsid w:val="00562A37"/>
    <w:rsid w:val="00563BF7"/>
    <w:rsid w:val="005747D1"/>
    <w:rsid w:val="00580F5A"/>
    <w:rsid w:val="00594C9C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42454"/>
    <w:rsid w:val="006613CF"/>
    <w:rsid w:val="00671AFD"/>
    <w:rsid w:val="00675ED0"/>
    <w:rsid w:val="00692407"/>
    <w:rsid w:val="00695E50"/>
    <w:rsid w:val="006B6A3A"/>
    <w:rsid w:val="006B7FB2"/>
    <w:rsid w:val="006E12E0"/>
    <w:rsid w:val="006F7FA6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562D"/>
    <w:rsid w:val="007D6A64"/>
    <w:rsid w:val="007E7B28"/>
    <w:rsid w:val="00812608"/>
    <w:rsid w:val="008139C4"/>
    <w:rsid w:val="00823D72"/>
    <w:rsid w:val="00826C7D"/>
    <w:rsid w:val="00834CAD"/>
    <w:rsid w:val="00837BBB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5A32"/>
    <w:rsid w:val="00A46824"/>
    <w:rsid w:val="00A470F7"/>
    <w:rsid w:val="00A52C25"/>
    <w:rsid w:val="00A55DDB"/>
    <w:rsid w:val="00A6518C"/>
    <w:rsid w:val="00A74FD6"/>
    <w:rsid w:val="00A85C7C"/>
    <w:rsid w:val="00AA4923"/>
    <w:rsid w:val="00AB33BE"/>
    <w:rsid w:val="00AB6CB2"/>
    <w:rsid w:val="00AC758A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71FFC"/>
    <w:rsid w:val="00B83136"/>
    <w:rsid w:val="00B8337F"/>
    <w:rsid w:val="00B87813"/>
    <w:rsid w:val="00BF7CF6"/>
    <w:rsid w:val="00C061A1"/>
    <w:rsid w:val="00C30104"/>
    <w:rsid w:val="00C36C7E"/>
    <w:rsid w:val="00C4577D"/>
    <w:rsid w:val="00C50877"/>
    <w:rsid w:val="00C73F16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81637"/>
    <w:rsid w:val="00D82D11"/>
    <w:rsid w:val="00D93F28"/>
    <w:rsid w:val="00DC2DBE"/>
    <w:rsid w:val="00E42A30"/>
    <w:rsid w:val="00E4628F"/>
    <w:rsid w:val="00E64687"/>
    <w:rsid w:val="00E72674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B13A0"/>
    <w:rsid w:val="00FC69ED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CC84C-637A-44E4-B8D1-9CB47422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4</cp:revision>
  <cp:lastPrinted>2021-10-09T13:15:00Z</cp:lastPrinted>
  <dcterms:created xsi:type="dcterms:W3CDTF">2021-10-08T14:19:00Z</dcterms:created>
  <dcterms:modified xsi:type="dcterms:W3CDTF">2021-10-09T13:24:00Z</dcterms:modified>
</cp:coreProperties>
</file>